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D7" w:rsidRPr="00611BD7" w:rsidRDefault="00611BD7" w:rsidP="00611B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11BD7">
        <w:rPr>
          <w:b/>
          <w:iCs/>
          <w:sz w:val="24"/>
          <w:szCs w:val="24"/>
        </w:rPr>
        <w:t xml:space="preserve">  Решить систему линейных уравнений по формулам </w:t>
      </w:r>
      <w:proofErr w:type="spellStart"/>
      <w:r w:rsidRPr="00611BD7">
        <w:rPr>
          <w:b/>
          <w:iCs/>
          <w:sz w:val="24"/>
          <w:szCs w:val="24"/>
        </w:rPr>
        <w:t>Крамера</w:t>
      </w:r>
      <w:proofErr w:type="spellEnd"/>
      <w:r w:rsidRPr="00611BD7">
        <w:rPr>
          <w:b/>
          <w:iCs/>
          <w:sz w:val="24"/>
          <w:szCs w:val="24"/>
        </w:rPr>
        <w:t xml:space="preserve"> и матричным методом.</w:t>
      </w:r>
    </w:p>
    <w:p w:rsidR="00611BD7" w:rsidRDefault="00611BD7" w:rsidP="00611BD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11BD7" w:rsidRPr="00611BD7" w:rsidRDefault="00611BD7" w:rsidP="00611B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object w:dxaOrig="192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56.25pt" o:ole="">
            <v:imagedata r:id="rId5" o:title=""/>
          </v:shape>
          <o:OLEObject Type="Embed" ProgID="Equation.3" ShapeID="_x0000_i1025" DrawAspect="Content" ObjectID="_1489558361" r:id="rId6"/>
        </w:object>
      </w:r>
      <w:bookmarkEnd w:id="0"/>
    </w:p>
    <w:p w:rsidR="00DA5848" w:rsidRDefault="00DA5848"/>
    <w:sectPr w:rsidR="00DA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03DDF"/>
    <w:multiLevelType w:val="hybridMultilevel"/>
    <w:tmpl w:val="B7442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FD"/>
    <w:rsid w:val="00142ECD"/>
    <w:rsid w:val="001D3DBD"/>
    <w:rsid w:val="00346829"/>
    <w:rsid w:val="004E2FF1"/>
    <w:rsid w:val="00520C67"/>
    <w:rsid w:val="00532474"/>
    <w:rsid w:val="00611BD7"/>
    <w:rsid w:val="00630F91"/>
    <w:rsid w:val="00643D04"/>
    <w:rsid w:val="006B47AF"/>
    <w:rsid w:val="00741528"/>
    <w:rsid w:val="0078778D"/>
    <w:rsid w:val="007C5074"/>
    <w:rsid w:val="007F5831"/>
    <w:rsid w:val="00813EA9"/>
    <w:rsid w:val="008408FD"/>
    <w:rsid w:val="00866E50"/>
    <w:rsid w:val="00882A87"/>
    <w:rsid w:val="00BC4F06"/>
    <w:rsid w:val="00BD3DF8"/>
    <w:rsid w:val="00C95BF1"/>
    <w:rsid w:val="00CC51BD"/>
    <w:rsid w:val="00CD08C3"/>
    <w:rsid w:val="00D43203"/>
    <w:rsid w:val="00DA5848"/>
    <w:rsid w:val="00DD4023"/>
    <w:rsid w:val="00F6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5EB63-254F-4B1E-AAA1-90C0E5CE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BD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SPecialiST RePack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Фирстова Анна Валерьевна</dc:creator>
  <cp:keywords/>
  <dc:description/>
  <cp:lastModifiedBy>Фирстова Анна Валерьевна</cp:lastModifiedBy>
  <cp:revision>2</cp:revision>
  <dcterms:created xsi:type="dcterms:W3CDTF">2015-04-03T06:21:00Z</dcterms:created>
  <dcterms:modified xsi:type="dcterms:W3CDTF">2015-04-03T06:22:00Z</dcterms:modified>
</cp:coreProperties>
</file>